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133E" w14:textId="77777777" w:rsidR="009407BE" w:rsidRDefault="00983153" w:rsidP="00C46ABD">
      <w:pPr>
        <w:jc w:val="both"/>
        <w:rPr>
          <w:b/>
          <w:sz w:val="22"/>
        </w:rPr>
      </w:pPr>
      <w:r w:rsidRPr="00F62444">
        <w:rPr>
          <w:b/>
          <w:sz w:val="22"/>
        </w:rPr>
        <w:t xml:space="preserve">ЗАЯВКА НА УЧАСТИЕ В КОНФЕРЕНЦИИ </w:t>
      </w:r>
    </w:p>
    <w:p w14:paraId="1A07345A" w14:textId="4F19BBE7" w:rsidR="009407BE" w:rsidRDefault="00983153" w:rsidP="00C46ABD">
      <w:pPr>
        <w:jc w:val="both"/>
        <w:rPr>
          <w:b/>
          <w:sz w:val="22"/>
        </w:rPr>
      </w:pPr>
      <w:r w:rsidRPr="00F62444">
        <w:rPr>
          <w:b/>
          <w:sz w:val="22"/>
        </w:rPr>
        <w:t>«РЫНОК ОТДЕЛОЧНЫХ И ТЕПЛОИЗОЛЯЦИОННЫХ МАТЕРИАЛОВ 20</w:t>
      </w:r>
      <w:r w:rsidR="00BB7F81">
        <w:rPr>
          <w:b/>
          <w:sz w:val="22"/>
        </w:rPr>
        <w:t>2</w:t>
      </w:r>
      <w:r w:rsidR="005933C1">
        <w:rPr>
          <w:b/>
          <w:sz w:val="22"/>
        </w:rPr>
        <w:t>6</w:t>
      </w:r>
      <w:r w:rsidRPr="00F62444">
        <w:rPr>
          <w:b/>
          <w:sz w:val="22"/>
        </w:rPr>
        <w:t>»</w:t>
      </w:r>
      <w:r w:rsidR="0042096F">
        <w:rPr>
          <w:b/>
          <w:sz w:val="22"/>
        </w:rPr>
        <w:t xml:space="preserve"> </w:t>
      </w:r>
    </w:p>
    <w:p w14:paraId="217019DE" w14:textId="563C89BD" w:rsidR="00B74F3F" w:rsidRPr="00F62444" w:rsidRDefault="005933C1" w:rsidP="00C46ABD">
      <w:pPr>
        <w:jc w:val="both"/>
        <w:rPr>
          <w:b/>
          <w:sz w:val="22"/>
        </w:rPr>
      </w:pPr>
      <w:r>
        <w:rPr>
          <w:b/>
          <w:sz w:val="22"/>
        </w:rPr>
        <w:t>29-30</w:t>
      </w:r>
      <w:r w:rsidR="00301235">
        <w:rPr>
          <w:b/>
          <w:sz w:val="22"/>
        </w:rPr>
        <w:t xml:space="preserve"> </w:t>
      </w:r>
      <w:r w:rsidR="00BB7F81">
        <w:rPr>
          <w:b/>
          <w:sz w:val="22"/>
        </w:rPr>
        <w:t>ОКТ</w:t>
      </w:r>
      <w:r w:rsidR="00B07D5E">
        <w:rPr>
          <w:b/>
          <w:sz w:val="22"/>
        </w:rPr>
        <w:t>ЯБРЯ</w:t>
      </w:r>
      <w:r w:rsidR="0042096F">
        <w:rPr>
          <w:b/>
          <w:sz w:val="22"/>
        </w:rPr>
        <w:t xml:space="preserve"> 20</w:t>
      </w:r>
      <w:r w:rsidR="00BB7F81">
        <w:rPr>
          <w:b/>
          <w:sz w:val="22"/>
        </w:rPr>
        <w:t>2</w:t>
      </w:r>
      <w:r>
        <w:rPr>
          <w:b/>
          <w:sz w:val="22"/>
        </w:rPr>
        <w:t>6</w:t>
      </w:r>
      <w:r w:rsidR="0042096F">
        <w:rPr>
          <w:b/>
          <w:sz w:val="22"/>
        </w:rPr>
        <w:t xml:space="preserve"> ГОДА, САНКТ-ПЕТЕРБУРГ.</w:t>
      </w:r>
    </w:p>
    <w:p w14:paraId="649D23D3" w14:textId="77777777" w:rsidR="009407BE" w:rsidRDefault="00F62444" w:rsidP="00C46ABD">
      <w:pPr>
        <w:jc w:val="both"/>
        <w:rPr>
          <w:sz w:val="22"/>
          <w:szCs w:val="22"/>
        </w:rPr>
      </w:pPr>
      <w:r w:rsidRPr="00F62444">
        <w:rPr>
          <w:b/>
        </w:rPr>
        <w:t xml:space="preserve">Заполненные заявки присылайте </w:t>
      </w:r>
      <w:r w:rsidR="00213EA8" w:rsidRPr="00F62444">
        <w:rPr>
          <w:b/>
        </w:rPr>
        <w:t xml:space="preserve">на адрес </w:t>
      </w:r>
      <w:hyperlink r:id="rId7" w:history="1">
        <w:r w:rsidR="00213EA8" w:rsidRPr="009407BE">
          <w:rPr>
            <w:rStyle w:val="a5"/>
            <w:sz w:val="24"/>
            <w:szCs w:val="24"/>
            <w:lang w:val="de-DE"/>
          </w:rPr>
          <w:t>post</w:t>
        </w:r>
        <w:r w:rsidR="00213EA8" w:rsidRPr="009407BE">
          <w:rPr>
            <w:rStyle w:val="a5"/>
            <w:sz w:val="24"/>
            <w:szCs w:val="24"/>
          </w:rPr>
          <w:t>@</w:t>
        </w:r>
        <w:r w:rsidR="00213EA8" w:rsidRPr="009407BE">
          <w:rPr>
            <w:rStyle w:val="a5"/>
            <w:sz w:val="24"/>
            <w:szCs w:val="24"/>
            <w:lang w:val="de-DE"/>
          </w:rPr>
          <w:t>promstroyinform</w:t>
        </w:r>
        <w:r w:rsidR="00213EA8" w:rsidRPr="009407BE">
          <w:rPr>
            <w:rStyle w:val="a5"/>
            <w:sz w:val="24"/>
            <w:szCs w:val="24"/>
          </w:rPr>
          <w:t>.</w:t>
        </w:r>
        <w:r w:rsidR="00213EA8" w:rsidRPr="009407BE">
          <w:rPr>
            <w:rStyle w:val="a5"/>
            <w:sz w:val="24"/>
            <w:szCs w:val="24"/>
            <w:lang w:val="de-DE"/>
          </w:rPr>
          <w:t>ru</w:t>
        </w:r>
      </w:hyperlink>
      <w:r w:rsidR="00213EA8">
        <w:rPr>
          <w:sz w:val="22"/>
          <w:szCs w:val="22"/>
        </w:rPr>
        <w:t xml:space="preserve"> </w:t>
      </w:r>
    </w:p>
    <w:p w14:paraId="7B744F1C" w14:textId="77777777" w:rsidR="00983153" w:rsidRDefault="00F62444" w:rsidP="00C46ABD">
      <w:pPr>
        <w:jc w:val="both"/>
        <w:rPr>
          <w:sz w:val="22"/>
          <w:szCs w:val="22"/>
        </w:rPr>
      </w:pPr>
      <w:r w:rsidRPr="00F62444">
        <w:rPr>
          <w:b/>
        </w:rPr>
        <w:t>(812)</w:t>
      </w:r>
      <w:r w:rsidR="0017590D" w:rsidRPr="0017590D">
        <w:rPr>
          <w:b/>
        </w:rPr>
        <w:t xml:space="preserve"> </w:t>
      </w:r>
      <w:r w:rsidRPr="00F62444">
        <w:rPr>
          <w:b/>
        </w:rPr>
        <w:t xml:space="preserve">611-0126, 332-3779 </w:t>
      </w:r>
    </w:p>
    <w:p w14:paraId="380BCFDF" w14:textId="77777777" w:rsidR="00946905" w:rsidRPr="00946905" w:rsidRDefault="00946905" w:rsidP="00C46ABD">
      <w:pPr>
        <w:jc w:val="both"/>
        <w:rPr>
          <w:b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969"/>
        <w:gridCol w:w="2952"/>
      </w:tblGrid>
      <w:tr w:rsidR="006026C5" w:rsidRPr="008C7B18" w14:paraId="152DCC49" w14:textId="77777777" w:rsidTr="008C7B18">
        <w:trPr>
          <w:trHeight w:val="340"/>
        </w:trPr>
        <w:tc>
          <w:tcPr>
            <w:tcW w:w="3085" w:type="dxa"/>
            <w:shd w:val="clear" w:color="auto" w:fill="auto"/>
          </w:tcPr>
          <w:p w14:paraId="38326AAA" w14:textId="77777777" w:rsidR="008C14B4" w:rsidRPr="008C7B18" w:rsidRDefault="006026C5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 xml:space="preserve">Название организации 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0132CEA2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6026C5" w:rsidRPr="008C7B18" w14:paraId="7FB03E70" w14:textId="77777777" w:rsidTr="008C7B18">
        <w:trPr>
          <w:trHeight w:val="340"/>
        </w:trPr>
        <w:tc>
          <w:tcPr>
            <w:tcW w:w="3085" w:type="dxa"/>
            <w:shd w:val="clear" w:color="auto" w:fill="auto"/>
          </w:tcPr>
          <w:p w14:paraId="1902BF2D" w14:textId="77777777" w:rsidR="006026C5" w:rsidRPr="008C7B18" w:rsidRDefault="006026C5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>Основной вид деятельности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196CD83C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6026C5" w:rsidRPr="008C7B18" w14:paraId="25498B0F" w14:textId="77777777" w:rsidTr="008C7B18">
        <w:trPr>
          <w:trHeight w:val="340"/>
        </w:trPr>
        <w:tc>
          <w:tcPr>
            <w:tcW w:w="3085" w:type="dxa"/>
            <w:shd w:val="clear" w:color="auto" w:fill="auto"/>
          </w:tcPr>
          <w:p w14:paraId="27583F92" w14:textId="77777777" w:rsidR="006026C5" w:rsidRPr="008C7B18" w:rsidRDefault="006026C5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 xml:space="preserve">Контактное лицо 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7F8B7D0E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6026C5" w:rsidRPr="008C7B18" w14:paraId="5B453EC5" w14:textId="77777777" w:rsidTr="008C7B18">
        <w:trPr>
          <w:trHeight w:val="340"/>
        </w:trPr>
        <w:tc>
          <w:tcPr>
            <w:tcW w:w="3085" w:type="dxa"/>
            <w:shd w:val="clear" w:color="auto" w:fill="auto"/>
          </w:tcPr>
          <w:p w14:paraId="1168736D" w14:textId="77777777" w:rsidR="006026C5" w:rsidRPr="008C7B18" w:rsidRDefault="006026C5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>Телефон, факс (с кодом)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6F20E02E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6026C5" w:rsidRPr="008C7B18" w14:paraId="61111D6F" w14:textId="77777777" w:rsidTr="008C7B18">
        <w:trPr>
          <w:trHeight w:val="340"/>
        </w:trPr>
        <w:tc>
          <w:tcPr>
            <w:tcW w:w="3085" w:type="dxa"/>
            <w:shd w:val="clear" w:color="auto" w:fill="auto"/>
          </w:tcPr>
          <w:p w14:paraId="0A85E15D" w14:textId="77777777" w:rsidR="006026C5" w:rsidRPr="008C7B18" w:rsidRDefault="006026C5" w:rsidP="008C7B18">
            <w:pPr>
              <w:jc w:val="both"/>
              <w:rPr>
                <w:sz w:val="22"/>
                <w:lang w:val="en-US"/>
              </w:rPr>
            </w:pPr>
            <w:r w:rsidRPr="008C7B18">
              <w:rPr>
                <w:sz w:val="22"/>
                <w:lang w:val="en-US"/>
              </w:rPr>
              <w:t>e-mail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4D235F70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6026C5" w:rsidRPr="008C7B18" w14:paraId="15F26710" w14:textId="77777777" w:rsidTr="008C7B18">
        <w:tc>
          <w:tcPr>
            <w:tcW w:w="3085" w:type="dxa"/>
            <w:shd w:val="clear" w:color="auto" w:fill="auto"/>
          </w:tcPr>
          <w:p w14:paraId="68A30BAE" w14:textId="77777777" w:rsidR="006026C5" w:rsidRPr="008C7B18" w:rsidRDefault="006026C5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>Участники конференции</w:t>
            </w:r>
          </w:p>
        </w:tc>
        <w:tc>
          <w:tcPr>
            <w:tcW w:w="3969" w:type="dxa"/>
            <w:shd w:val="clear" w:color="auto" w:fill="auto"/>
          </w:tcPr>
          <w:p w14:paraId="520402AD" w14:textId="77777777" w:rsidR="006026C5" w:rsidRPr="008C7B18" w:rsidRDefault="006026C5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>Фамилия, Имя, Отчество</w:t>
            </w:r>
          </w:p>
        </w:tc>
        <w:tc>
          <w:tcPr>
            <w:tcW w:w="2952" w:type="dxa"/>
            <w:shd w:val="clear" w:color="auto" w:fill="auto"/>
          </w:tcPr>
          <w:p w14:paraId="7EE79956" w14:textId="77777777" w:rsidR="006026C5" w:rsidRPr="008C7B18" w:rsidRDefault="006026C5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>Должность</w:t>
            </w:r>
          </w:p>
        </w:tc>
      </w:tr>
      <w:tr w:rsidR="006026C5" w:rsidRPr="008C7B18" w14:paraId="78B9639E" w14:textId="77777777" w:rsidTr="008C7B18">
        <w:tc>
          <w:tcPr>
            <w:tcW w:w="3085" w:type="dxa"/>
            <w:vMerge w:val="restart"/>
            <w:shd w:val="clear" w:color="auto" w:fill="auto"/>
          </w:tcPr>
          <w:p w14:paraId="0F689D2B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B62319E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  <w:p w14:paraId="411660AD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1287A45E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6026C5" w:rsidRPr="008C7B18" w14:paraId="194D14F2" w14:textId="77777777" w:rsidTr="008C7B18">
        <w:tc>
          <w:tcPr>
            <w:tcW w:w="3085" w:type="dxa"/>
            <w:vMerge/>
            <w:shd w:val="clear" w:color="auto" w:fill="auto"/>
          </w:tcPr>
          <w:p w14:paraId="7B2F8A73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9DF46E6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  <w:p w14:paraId="35AFDFC4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37281F7F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6026C5" w:rsidRPr="008C7B18" w14:paraId="07649A37" w14:textId="77777777" w:rsidTr="008C7B18">
        <w:tc>
          <w:tcPr>
            <w:tcW w:w="3085" w:type="dxa"/>
            <w:vMerge/>
            <w:shd w:val="clear" w:color="auto" w:fill="auto"/>
          </w:tcPr>
          <w:p w14:paraId="3D29382B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15CA28F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  <w:p w14:paraId="09D53918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53FC0BFC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8C14B4" w:rsidRPr="008C7B18" w14:paraId="530DDC5F" w14:textId="77777777" w:rsidTr="008C7B18">
        <w:tc>
          <w:tcPr>
            <w:tcW w:w="3085" w:type="dxa"/>
            <w:vMerge/>
            <w:shd w:val="clear" w:color="auto" w:fill="auto"/>
          </w:tcPr>
          <w:p w14:paraId="397CF763" w14:textId="77777777" w:rsidR="008C14B4" w:rsidRPr="008C7B18" w:rsidRDefault="008C14B4" w:rsidP="008C7B18">
            <w:pPr>
              <w:jc w:val="both"/>
              <w:rPr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A2B6EC7" w14:textId="77777777" w:rsidR="008C14B4" w:rsidRPr="008C7B18" w:rsidRDefault="008C14B4" w:rsidP="008C7B18">
            <w:pPr>
              <w:jc w:val="both"/>
              <w:rPr>
                <w:sz w:val="22"/>
              </w:rPr>
            </w:pPr>
          </w:p>
          <w:p w14:paraId="3F458BA7" w14:textId="77777777" w:rsidR="008C14B4" w:rsidRPr="008C7B18" w:rsidRDefault="008C14B4" w:rsidP="008C7B18">
            <w:pPr>
              <w:jc w:val="both"/>
              <w:rPr>
                <w:sz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6A0B6AD2" w14:textId="77777777" w:rsidR="008C14B4" w:rsidRPr="008C7B18" w:rsidRDefault="008C14B4" w:rsidP="008C7B18">
            <w:pPr>
              <w:jc w:val="both"/>
              <w:rPr>
                <w:sz w:val="22"/>
              </w:rPr>
            </w:pPr>
          </w:p>
        </w:tc>
      </w:tr>
      <w:tr w:rsidR="006026C5" w:rsidRPr="008C7B18" w14:paraId="14505344" w14:textId="77777777" w:rsidTr="008C7B18">
        <w:tc>
          <w:tcPr>
            <w:tcW w:w="3085" w:type="dxa"/>
            <w:vMerge/>
            <w:shd w:val="clear" w:color="auto" w:fill="auto"/>
          </w:tcPr>
          <w:p w14:paraId="55CBF96F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D2CF7C3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  <w:p w14:paraId="11299E8D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04B44F3C" w14:textId="77777777" w:rsidR="006026C5" w:rsidRPr="008C7B18" w:rsidRDefault="006026C5" w:rsidP="008C7B18">
            <w:pPr>
              <w:jc w:val="both"/>
              <w:rPr>
                <w:sz w:val="22"/>
              </w:rPr>
            </w:pPr>
          </w:p>
        </w:tc>
      </w:tr>
      <w:tr w:rsidR="00181F22" w:rsidRPr="008C7B18" w14:paraId="03A41DFB" w14:textId="77777777" w:rsidTr="008C7B18">
        <w:tc>
          <w:tcPr>
            <w:tcW w:w="10006" w:type="dxa"/>
            <w:gridSpan w:val="3"/>
            <w:shd w:val="clear" w:color="auto" w:fill="auto"/>
          </w:tcPr>
          <w:p w14:paraId="1306B6EB" w14:textId="6B307E9E" w:rsidR="00181F22" w:rsidRPr="008C7B18" w:rsidRDefault="00181F22" w:rsidP="008C7B18">
            <w:pPr>
              <w:jc w:val="both"/>
              <w:rPr>
                <w:b/>
                <w:sz w:val="22"/>
              </w:rPr>
            </w:pPr>
            <w:r w:rsidRPr="008C7B18">
              <w:rPr>
                <w:b/>
                <w:sz w:val="22"/>
              </w:rPr>
              <w:t xml:space="preserve">Проживание в отеле </w:t>
            </w:r>
            <w:r w:rsidR="005933C1">
              <w:rPr>
                <w:b/>
                <w:sz w:val="22"/>
              </w:rPr>
              <w:t>Новый Петергоф</w:t>
            </w:r>
            <w:r w:rsidR="002D6CAC" w:rsidRPr="008C7B18">
              <w:rPr>
                <w:b/>
                <w:sz w:val="22"/>
              </w:rPr>
              <w:t xml:space="preserve"> </w:t>
            </w:r>
          </w:p>
        </w:tc>
      </w:tr>
      <w:tr w:rsidR="00181F22" w:rsidRPr="008C7B18" w14:paraId="459C14EA" w14:textId="77777777" w:rsidTr="008C7B18">
        <w:tc>
          <w:tcPr>
            <w:tcW w:w="3085" w:type="dxa"/>
            <w:shd w:val="clear" w:color="auto" w:fill="auto"/>
          </w:tcPr>
          <w:p w14:paraId="4A1EDA09" w14:textId="417551D5" w:rsidR="00181F22" w:rsidRPr="0040217F" w:rsidRDefault="00181F22" w:rsidP="008C7B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3D22187" w14:textId="77777777" w:rsidR="0040217F" w:rsidRDefault="0040217F" w:rsidP="008C7B18">
            <w:pPr>
              <w:jc w:val="both"/>
              <w:rPr>
                <w:i/>
                <w:sz w:val="22"/>
                <w:szCs w:val="22"/>
              </w:rPr>
            </w:pPr>
            <w:r w:rsidRPr="0040217F">
              <w:rPr>
                <w:i/>
                <w:sz w:val="22"/>
                <w:szCs w:val="22"/>
              </w:rPr>
              <w:t xml:space="preserve">Номер  стандарт </w:t>
            </w:r>
          </w:p>
          <w:p w14:paraId="71DEAAEB" w14:textId="77777777" w:rsidR="0040217F" w:rsidRDefault="0040217F" w:rsidP="008C7B18">
            <w:pPr>
              <w:jc w:val="both"/>
              <w:rPr>
                <w:i/>
                <w:sz w:val="22"/>
                <w:szCs w:val="22"/>
              </w:rPr>
            </w:pPr>
            <w:r w:rsidRPr="0040217F">
              <w:rPr>
                <w:i/>
                <w:sz w:val="22"/>
                <w:szCs w:val="22"/>
              </w:rPr>
              <w:t xml:space="preserve">одноместное размещение </w:t>
            </w:r>
          </w:p>
          <w:p w14:paraId="1C9F596C" w14:textId="52065EAD" w:rsidR="00181F22" w:rsidRPr="0040217F" w:rsidRDefault="0040217F" w:rsidP="008C7B18">
            <w:pPr>
              <w:jc w:val="both"/>
              <w:rPr>
                <w:sz w:val="22"/>
                <w:szCs w:val="22"/>
              </w:rPr>
            </w:pPr>
            <w:r w:rsidRPr="0040217F">
              <w:rPr>
                <w:i/>
                <w:sz w:val="22"/>
                <w:szCs w:val="22"/>
              </w:rPr>
              <w:t>на 2 ночи</w:t>
            </w:r>
            <w:r>
              <w:rPr>
                <w:i/>
                <w:sz w:val="22"/>
                <w:szCs w:val="22"/>
              </w:rPr>
              <w:t xml:space="preserve"> (с </w:t>
            </w:r>
            <w:r w:rsidR="005933C1">
              <w:rPr>
                <w:i/>
                <w:sz w:val="22"/>
                <w:szCs w:val="22"/>
              </w:rPr>
              <w:t>28</w:t>
            </w:r>
            <w:r>
              <w:rPr>
                <w:i/>
                <w:sz w:val="22"/>
                <w:szCs w:val="22"/>
              </w:rPr>
              <w:t xml:space="preserve"> окт. по </w:t>
            </w:r>
            <w:r w:rsidR="005933C1">
              <w:rPr>
                <w:i/>
                <w:sz w:val="22"/>
                <w:szCs w:val="22"/>
              </w:rPr>
              <w:t>30</w:t>
            </w:r>
            <w:r>
              <w:rPr>
                <w:i/>
                <w:sz w:val="22"/>
                <w:szCs w:val="22"/>
              </w:rPr>
              <w:t xml:space="preserve"> окт.)</w:t>
            </w:r>
          </w:p>
        </w:tc>
        <w:tc>
          <w:tcPr>
            <w:tcW w:w="2952" w:type="dxa"/>
            <w:shd w:val="clear" w:color="auto" w:fill="auto"/>
          </w:tcPr>
          <w:p w14:paraId="28364905" w14:textId="196454FC" w:rsidR="00181F22" w:rsidRPr="0040217F" w:rsidRDefault="0040217F" w:rsidP="008C7B18">
            <w:pPr>
              <w:jc w:val="both"/>
              <w:rPr>
                <w:i/>
                <w:iCs/>
                <w:sz w:val="22"/>
                <w:szCs w:val="22"/>
              </w:rPr>
            </w:pPr>
            <w:r w:rsidRPr="0040217F">
              <w:rPr>
                <w:i/>
                <w:iCs/>
                <w:sz w:val="22"/>
                <w:szCs w:val="22"/>
              </w:rPr>
              <w:t>Если требуются другие варианты размещения</w:t>
            </w:r>
          </w:p>
        </w:tc>
      </w:tr>
      <w:tr w:rsidR="00181F22" w:rsidRPr="008C7B18" w14:paraId="2FA9BCB3" w14:textId="77777777" w:rsidTr="008C7B18">
        <w:tc>
          <w:tcPr>
            <w:tcW w:w="3085" w:type="dxa"/>
            <w:shd w:val="clear" w:color="auto" w:fill="auto"/>
          </w:tcPr>
          <w:p w14:paraId="0FDB3585" w14:textId="317BE74E" w:rsidR="00181F22" w:rsidRPr="0040217F" w:rsidRDefault="0040217F" w:rsidP="008C7B18">
            <w:pPr>
              <w:jc w:val="both"/>
              <w:rPr>
                <w:sz w:val="22"/>
                <w:szCs w:val="22"/>
              </w:rPr>
            </w:pPr>
            <w:r w:rsidRPr="0040217F">
              <w:rPr>
                <w:sz w:val="22"/>
                <w:szCs w:val="22"/>
              </w:rPr>
              <w:t>Количество человек</w:t>
            </w:r>
          </w:p>
          <w:p w14:paraId="67A0E0FE" w14:textId="77777777" w:rsidR="002D6CAC" w:rsidRPr="0040217F" w:rsidRDefault="002D6CAC" w:rsidP="008C7B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1E45A86" w14:textId="77777777" w:rsidR="00181F22" w:rsidRPr="0040217F" w:rsidRDefault="00181F22" w:rsidP="008C7B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50718FE2" w14:textId="77777777" w:rsidR="00181F22" w:rsidRPr="0040217F" w:rsidRDefault="00181F22" w:rsidP="008C7B18">
            <w:pPr>
              <w:jc w:val="both"/>
              <w:rPr>
                <w:sz w:val="22"/>
                <w:szCs w:val="22"/>
              </w:rPr>
            </w:pPr>
          </w:p>
        </w:tc>
      </w:tr>
      <w:tr w:rsidR="002D6CAC" w:rsidRPr="008C7B18" w14:paraId="5B3EB92F" w14:textId="77777777" w:rsidTr="008C7B18">
        <w:tc>
          <w:tcPr>
            <w:tcW w:w="10006" w:type="dxa"/>
            <w:gridSpan w:val="3"/>
            <w:shd w:val="clear" w:color="auto" w:fill="auto"/>
          </w:tcPr>
          <w:p w14:paraId="1DB8F293" w14:textId="77777777" w:rsidR="002D6CAC" w:rsidRPr="008C7B18" w:rsidRDefault="002D6CAC" w:rsidP="008C7B18">
            <w:pPr>
              <w:jc w:val="both"/>
              <w:rPr>
                <w:b/>
                <w:sz w:val="22"/>
              </w:rPr>
            </w:pPr>
            <w:r w:rsidRPr="008C7B18">
              <w:rPr>
                <w:b/>
                <w:sz w:val="22"/>
              </w:rPr>
              <w:t>Рекламные услуги</w:t>
            </w:r>
          </w:p>
        </w:tc>
      </w:tr>
      <w:tr w:rsidR="0040217F" w:rsidRPr="008C7B18" w14:paraId="4B40E264" w14:textId="77777777" w:rsidTr="00A86BC0">
        <w:tc>
          <w:tcPr>
            <w:tcW w:w="3085" w:type="dxa"/>
            <w:shd w:val="clear" w:color="auto" w:fill="auto"/>
          </w:tcPr>
          <w:p w14:paraId="3ACA1BE5" w14:textId="7C1102BF" w:rsidR="0040217F" w:rsidRPr="008C7B18" w:rsidRDefault="0040217F" w:rsidP="0040217F">
            <w:pPr>
              <w:jc w:val="both"/>
              <w:rPr>
                <w:sz w:val="22"/>
              </w:rPr>
            </w:pPr>
            <w:r>
              <w:rPr>
                <w:i/>
                <w:sz w:val="22"/>
              </w:rPr>
              <w:t>Укажите, если вы хотите заказать рекламное размещение информации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7BFD9B6F" w14:textId="77777777" w:rsidR="0040217F" w:rsidRPr="008C7B18" w:rsidRDefault="0040217F" w:rsidP="008C7B18">
            <w:pPr>
              <w:jc w:val="both"/>
              <w:rPr>
                <w:sz w:val="22"/>
              </w:rPr>
            </w:pPr>
          </w:p>
        </w:tc>
      </w:tr>
      <w:tr w:rsidR="002D6CAC" w:rsidRPr="008C7B18" w14:paraId="3402F42B" w14:textId="77777777" w:rsidTr="008C7B18">
        <w:tc>
          <w:tcPr>
            <w:tcW w:w="10006" w:type="dxa"/>
            <w:gridSpan w:val="3"/>
            <w:shd w:val="clear" w:color="auto" w:fill="auto"/>
          </w:tcPr>
          <w:p w14:paraId="108CBF42" w14:textId="77777777" w:rsidR="002D6CAC" w:rsidRPr="008C7B18" w:rsidRDefault="002D6CAC" w:rsidP="008C7B18">
            <w:pPr>
              <w:jc w:val="both"/>
              <w:rPr>
                <w:b/>
                <w:sz w:val="22"/>
              </w:rPr>
            </w:pPr>
            <w:r w:rsidRPr="008C7B18">
              <w:rPr>
                <w:b/>
                <w:sz w:val="22"/>
              </w:rPr>
              <w:t>Реквизиты для выставления счета и договора</w:t>
            </w:r>
            <w:r w:rsidR="009407BE" w:rsidRPr="008C7B18">
              <w:rPr>
                <w:b/>
                <w:sz w:val="22"/>
              </w:rPr>
              <w:t>:</w:t>
            </w:r>
          </w:p>
          <w:p w14:paraId="0291F224" w14:textId="77777777" w:rsidR="002D6CAC" w:rsidRPr="008C7B18" w:rsidRDefault="002D6CAC" w:rsidP="008C7B18">
            <w:pPr>
              <w:jc w:val="both"/>
              <w:rPr>
                <w:b/>
                <w:sz w:val="22"/>
              </w:rPr>
            </w:pPr>
          </w:p>
        </w:tc>
      </w:tr>
      <w:tr w:rsidR="002D6CAC" w:rsidRPr="008C7B18" w14:paraId="017B89BE" w14:textId="77777777" w:rsidTr="008C7B18">
        <w:trPr>
          <w:trHeight w:val="454"/>
        </w:trPr>
        <w:tc>
          <w:tcPr>
            <w:tcW w:w="3085" w:type="dxa"/>
            <w:shd w:val="clear" w:color="auto" w:fill="auto"/>
          </w:tcPr>
          <w:p w14:paraId="705DEC17" w14:textId="77777777" w:rsidR="002D6CAC" w:rsidRPr="008C7B18" w:rsidRDefault="002D6CAC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>Организация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5E37105C" w14:textId="77777777" w:rsidR="002D6CAC" w:rsidRPr="008C7B18" w:rsidRDefault="002D6CAC" w:rsidP="008C7B18">
            <w:pPr>
              <w:jc w:val="both"/>
              <w:rPr>
                <w:sz w:val="22"/>
              </w:rPr>
            </w:pPr>
          </w:p>
        </w:tc>
      </w:tr>
      <w:tr w:rsidR="002D6CAC" w:rsidRPr="008C7B18" w14:paraId="5149DC5A" w14:textId="77777777" w:rsidTr="008C7B18">
        <w:trPr>
          <w:trHeight w:val="454"/>
        </w:trPr>
        <w:tc>
          <w:tcPr>
            <w:tcW w:w="3085" w:type="dxa"/>
            <w:shd w:val="clear" w:color="auto" w:fill="auto"/>
          </w:tcPr>
          <w:p w14:paraId="7B5FFC36" w14:textId="77777777" w:rsidR="002D6CAC" w:rsidRPr="008C7B18" w:rsidRDefault="002D6CAC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>ИНН/КПП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2C5B9AAE" w14:textId="77777777" w:rsidR="002D6CAC" w:rsidRPr="008C7B18" w:rsidRDefault="002D6CAC" w:rsidP="008C7B18">
            <w:pPr>
              <w:jc w:val="both"/>
              <w:rPr>
                <w:sz w:val="22"/>
              </w:rPr>
            </w:pPr>
          </w:p>
        </w:tc>
      </w:tr>
      <w:tr w:rsidR="002D6CAC" w:rsidRPr="008C7B18" w14:paraId="1FDC778F" w14:textId="77777777" w:rsidTr="008C7B18">
        <w:trPr>
          <w:trHeight w:val="454"/>
        </w:trPr>
        <w:tc>
          <w:tcPr>
            <w:tcW w:w="3085" w:type="dxa"/>
            <w:shd w:val="clear" w:color="auto" w:fill="auto"/>
          </w:tcPr>
          <w:p w14:paraId="19974C0E" w14:textId="77777777" w:rsidR="002D6CAC" w:rsidRPr="008C7B18" w:rsidRDefault="002D6CAC" w:rsidP="008C7B18">
            <w:pPr>
              <w:jc w:val="both"/>
              <w:rPr>
                <w:b/>
                <w:i/>
                <w:sz w:val="22"/>
              </w:rPr>
            </w:pPr>
            <w:r w:rsidRPr="008C7B18">
              <w:rPr>
                <w:sz w:val="22"/>
              </w:rPr>
              <w:t>Юр. адрес (с индексом)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5C4D6304" w14:textId="77777777" w:rsidR="002D6CAC" w:rsidRPr="008C7B18" w:rsidRDefault="002D6CAC" w:rsidP="008C7B18">
            <w:pPr>
              <w:jc w:val="both"/>
              <w:rPr>
                <w:sz w:val="22"/>
              </w:rPr>
            </w:pPr>
          </w:p>
        </w:tc>
      </w:tr>
      <w:tr w:rsidR="002D6CAC" w:rsidRPr="008C7B18" w14:paraId="101A5AF5" w14:textId="77777777" w:rsidTr="008C7B18">
        <w:trPr>
          <w:trHeight w:val="454"/>
        </w:trPr>
        <w:tc>
          <w:tcPr>
            <w:tcW w:w="3085" w:type="dxa"/>
            <w:shd w:val="clear" w:color="auto" w:fill="auto"/>
          </w:tcPr>
          <w:p w14:paraId="67E35A06" w14:textId="77777777" w:rsidR="002D6CAC" w:rsidRPr="008C7B18" w:rsidRDefault="002D6CAC" w:rsidP="008C7B18">
            <w:pPr>
              <w:tabs>
                <w:tab w:val="left" w:pos="980"/>
              </w:tabs>
              <w:jc w:val="both"/>
              <w:rPr>
                <w:sz w:val="22"/>
              </w:rPr>
            </w:pPr>
            <w:r w:rsidRPr="008C7B18">
              <w:rPr>
                <w:sz w:val="22"/>
              </w:rPr>
              <w:t>Почтовый адрес (с индексом)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18019769" w14:textId="77777777" w:rsidR="002D6CAC" w:rsidRPr="008C7B18" w:rsidRDefault="002D6CAC" w:rsidP="008C7B18">
            <w:pPr>
              <w:jc w:val="both"/>
              <w:rPr>
                <w:sz w:val="22"/>
              </w:rPr>
            </w:pPr>
          </w:p>
        </w:tc>
      </w:tr>
      <w:tr w:rsidR="002D6CAC" w:rsidRPr="008C7B18" w14:paraId="750634E8" w14:textId="77777777" w:rsidTr="008C7B18">
        <w:trPr>
          <w:trHeight w:val="454"/>
        </w:trPr>
        <w:tc>
          <w:tcPr>
            <w:tcW w:w="3085" w:type="dxa"/>
            <w:shd w:val="clear" w:color="auto" w:fill="auto"/>
          </w:tcPr>
          <w:p w14:paraId="5419D57C" w14:textId="77777777" w:rsidR="00D17E90" w:rsidRDefault="002D6CAC" w:rsidP="008C7B18">
            <w:pPr>
              <w:jc w:val="both"/>
              <w:rPr>
                <w:sz w:val="22"/>
              </w:rPr>
            </w:pPr>
            <w:r w:rsidRPr="008C7B18">
              <w:rPr>
                <w:sz w:val="22"/>
              </w:rPr>
              <w:t>Должность и ФИО лица подписывающего договор</w:t>
            </w:r>
            <w:r w:rsidR="00D17E90">
              <w:rPr>
                <w:sz w:val="22"/>
              </w:rPr>
              <w:t xml:space="preserve">, </w:t>
            </w:r>
          </w:p>
          <w:p w14:paraId="5E202B3D" w14:textId="287B9AF6" w:rsidR="002D6CAC" w:rsidRPr="008C7B18" w:rsidRDefault="00D17E90" w:rsidP="008C7B18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Действующего на основании</w:t>
            </w:r>
          </w:p>
        </w:tc>
        <w:tc>
          <w:tcPr>
            <w:tcW w:w="6921" w:type="dxa"/>
            <w:gridSpan w:val="2"/>
            <w:shd w:val="clear" w:color="auto" w:fill="auto"/>
          </w:tcPr>
          <w:p w14:paraId="1327B2E2" w14:textId="77777777" w:rsidR="002D6CAC" w:rsidRPr="008C7B18" w:rsidRDefault="002D6CAC" w:rsidP="008C7B18">
            <w:pPr>
              <w:jc w:val="both"/>
              <w:rPr>
                <w:sz w:val="22"/>
              </w:rPr>
            </w:pPr>
          </w:p>
        </w:tc>
      </w:tr>
    </w:tbl>
    <w:p w14:paraId="0A2899F3" w14:textId="77777777" w:rsidR="009407BE" w:rsidRDefault="009407BE" w:rsidP="009407BE">
      <w:pPr>
        <w:jc w:val="both"/>
      </w:pPr>
    </w:p>
    <w:p w14:paraId="693F0893" w14:textId="77777777" w:rsidR="00930454" w:rsidRDefault="009407BE" w:rsidP="009407BE">
      <w:pPr>
        <w:jc w:val="both"/>
        <w:rPr>
          <w:sz w:val="22"/>
        </w:rPr>
      </w:pPr>
      <w:r>
        <w:t>Ц</w:t>
      </w:r>
      <w:r w:rsidR="004F299B">
        <w:t xml:space="preserve">ены см. в приглашении и на сайте конференции </w:t>
      </w:r>
      <w:hyperlink r:id="rId8" w:history="1">
        <w:r w:rsidRPr="00011EFC">
          <w:rPr>
            <w:rStyle w:val="a5"/>
            <w:sz w:val="22"/>
            <w:lang w:val="en-US"/>
          </w:rPr>
          <w:t>http</w:t>
        </w:r>
        <w:r w:rsidRPr="00011EFC">
          <w:rPr>
            <w:rStyle w:val="a5"/>
            <w:sz w:val="22"/>
          </w:rPr>
          <w:t>://</w:t>
        </w:r>
        <w:r w:rsidRPr="00011EFC">
          <w:rPr>
            <w:rStyle w:val="a5"/>
            <w:sz w:val="22"/>
            <w:lang w:val="en-US"/>
          </w:rPr>
          <w:t>www</w:t>
        </w:r>
        <w:r w:rsidRPr="00011EFC">
          <w:rPr>
            <w:rStyle w:val="a5"/>
            <w:sz w:val="22"/>
          </w:rPr>
          <w:t>.</w:t>
        </w:r>
        <w:r w:rsidRPr="00011EFC">
          <w:rPr>
            <w:rStyle w:val="a5"/>
            <w:sz w:val="22"/>
            <w:lang w:val="en-US"/>
          </w:rPr>
          <w:t>bestresearch</w:t>
        </w:r>
        <w:r w:rsidRPr="00011EFC">
          <w:rPr>
            <w:rStyle w:val="a5"/>
            <w:sz w:val="22"/>
          </w:rPr>
          <w:t>.</w:t>
        </w:r>
        <w:r w:rsidRPr="00011EFC">
          <w:rPr>
            <w:rStyle w:val="a5"/>
            <w:sz w:val="22"/>
            <w:lang w:val="en-US"/>
          </w:rPr>
          <w:t>ru</w:t>
        </w:r>
        <w:r w:rsidRPr="00011EFC">
          <w:rPr>
            <w:rStyle w:val="a5"/>
            <w:sz w:val="22"/>
          </w:rPr>
          <w:t>/</w:t>
        </w:r>
        <w:r w:rsidRPr="00011EFC">
          <w:rPr>
            <w:rStyle w:val="a5"/>
            <w:sz w:val="22"/>
            <w:lang w:val="en-US"/>
          </w:rPr>
          <w:t>conference</w:t>
        </w:r>
        <w:r w:rsidRPr="00011EFC">
          <w:rPr>
            <w:rStyle w:val="a5"/>
            <w:sz w:val="22"/>
          </w:rPr>
          <w:t>/</w:t>
        </w:r>
        <w:r w:rsidRPr="00011EFC">
          <w:rPr>
            <w:rStyle w:val="a5"/>
            <w:sz w:val="22"/>
            <w:lang w:val="en-US"/>
          </w:rPr>
          <w:t>conference</w:t>
        </w:r>
        <w:r w:rsidRPr="00011EFC">
          <w:rPr>
            <w:rStyle w:val="a5"/>
            <w:sz w:val="22"/>
          </w:rPr>
          <w:t>.</w:t>
        </w:r>
        <w:r w:rsidRPr="00011EFC">
          <w:rPr>
            <w:rStyle w:val="a5"/>
            <w:sz w:val="22"/>
            <w:lang w:val="en-US"/>
          </w:rPr>
          <w:t>htm</w:t>
        </w:r>
      </w:hyperlink>
    </w:p>
    <w:p w14:paraId="3238DA8D" w14:textId="77777777" w:rsidR="00946905" w:rsidRPr="008E09E8" w:rsidRDefault="00946905" w:rsidP="001F3FE9">
      <w:pPr>
        <w:jc w:val="both"/>
      </w:pPr>
    </w:p>
    <w:sectPr w:rsidR="00946905" w:rsidRPr="008E09E8" w:rsidSect="009138DB">
      <w:headerReference w:type="default" r:id="rId9"/>
      <w:pgSz w:w="11907" w:h="16840"/>
      <w:pgMar w:top="709" w:right="1134" w:bottom="851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4961" w14:textId="77777777" w:rsidR="00922C7C" w:rsidRDefault="00922C7C">
      <w:r>
        <w:separator/>
      </w:r>
    </w:p>
  </w:endnote>
  <w:endnote w:type="continuationSeparator" w:id="0">
    <w:p w14:paraId="263E4EE9" w14:textId="77777777" w:rsidR="00922C7C" w:rsidRDefault="0092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572D" w14:textId="77777777" w:rsidR="00922C7C" w:rsidRDefault="00922C7C">
      <w:r>
        <w:separator/>
      </w:r>
    </w:p>
  </w:footnote>
  <w:footnote w:type="continuationSeparator" w:id="0">
    <w:p w14:paraId="51EB42AA" w14:textId="77777777" w:rsidR="00922C7C" w:rsidRDefault="0092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A457" w14:textId="77777777" w:rsidR="00AA16C7" w:rsidRDefault="00AA16C7">
    <w:pPr>
      <w:pStyle w:val="a3"/>
      <w:jc w:val="right"/>
      <w:rPr>
        <w:rFonts w:ascii="Arial" w:hAnsi="Arial"/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A16CC"/>
    <w:multiLevelType w:val="hybridMultilevel"/>
    <w:tmpl w:val="9F98F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A322D"/>
    <w:multiLevelType w:val="hybridMultilevel"/>
    <w:tmpl w:val="4EC8C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42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146F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CE0BEB"/>
    <w:multiLevelType w:val="hybridMultilevel"/>
    <w:tmpl w:val="20B08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94"/>
    <w:rsid w:val="000015BF"/>
    <w:rsid w:val="000059C2"/>
    <w:rsid w:val="00013869"/>
    <w:rsid w:val="00032044"/>
    <w:rsid w:val="00073C77"/>
    <w:rsid w:val="0008366D"/>
    <w:rsid w:val="0009034F"/>
    <w:rsid w:val="00096AF5"/>
    <w:rsid w:val="000C2B1E"/>
    <w:rsid w:val="000C5D25"/>
    <w:rsid w:val="000D133A"/>
    <w:rsid w:val="000E5BC8"/>
    <w:rsid w:val="000F0DCE"/>
    <w:rsid w:val="000F1905"/>
    <w:rsid w:val="00107AD2"/>
    <w:rsid w:val="00111FF1"/>
    <w:rsid w:val="00124769"/>
    <w:rsid w:val="00142A89"/>
    <w:rsid w:val="00146484"/>
    <w:rsid w:val="001640AD"/>
    <w:rsid w:val="001702BD"/>
    <w:rsid w:val="00170463"/>
    <w:rsid w:val="001754E3"/>
    <w:rsid w:val="0017590D"/>
    <w:rsid w:val="00181F22"/>
    <w:rsid w:val="00183A50"/>
    <w:rsid w:val="0018729C"/>
    <w:rsid w:val="001B4450"/>
    <w:rsid w:val="001F3FE9"/>
    <w:rsid w:val="00210AF2"/>
    <w:rsid w:val="00211591"/>
    <w:rsid w:val="00213EA8"/>
    <w:rsid w:val="002212C2"/>
    <w:rsid w:val="002353BC"/>
    <w:rsid w:val="00241A80"/>
    <w:rsid w:val="00250CE6"/>
    <w:rsid w:val="0026313D"/>
    <w:rsid w:val="002640A3"/>
    <w:rsid w:val="00297862"/>
    <w:rsid w:val="002A1EB7"/>
    <w:rsid w:val="002A360A"/>
    <w:rsid w:val="002B0B7E"/>
    <w:rsid w:val="002D184B"/>
    <w:rsid w:val="002D5F24"/>
    <w:rsid w:val="002D6CAC"/>
    <w:rsid w:val="002E0103"/>
    <w:rsid w:val="002E2FCA"/>
    <w:rsid w:val="002E66FA"/>
    <w:rsid w:val="002E7F79"/>
    <w:rsid w:val="002E7F90"/>
    <w:rsid w:val="002F01DC"/>
    <w:rsid w:val="00301235"/>
    <w:rsid w:val="00301B0B"/>
    <w:rsid w:val="003034C8"/>
    <w:rsid w:val="00321CE7"/>
    <w:rsid w:val="00337765"/>
    <w:rsid w:val="00340195"/>
    <w:rsid w:val="00346422"/>
    <w:rsid w:val="00365CAD"/>
    <w:rsid w:val="003953AA"/>
    <w:rsid w:val="003A09DC"/>
    <w:rsid w:val="003A68A8"/>
    <w:rsid w:val="003C2E00"/>
    <w:rsid w:val="003D101D"/>
    <w:rsid w:val="003E2E7E"/>
    <w:rsid w:val="0040217F"/>
    <w:rsid w:val="00404040"/>
    <w:rsid w:val="00417C52"/>
    <w:rsid w:val="0042096F"/>
    <w:rsid w:val="00442151"/>
    <w:rsid w:val="00447C40"/>
    <w:rsid w:val="00453508"/>
    <w:rsid w:val="00460666"/>
    <w:rsid w:val="00466752"/>
    <w:rsid w:val="00470965"/>
    <w:rsid w:val="00471EF4"/>
    <w:rsid w:val="00472C16"/>
    <w:rsid w:val="0047302D"/>
    <w:rsid w:val="00474BCB"/>
    <w:rsid w:val="00474CF3"/>
    <w:rsid w:val="0047740E"/>
    <w:rsid w:val="0048006A"/>
    <w:rsid w:val="004A3A4D"/>
    <w:rsid w:val="004D16E9"/>
    <w:rsid w:val="004D188F"/>
    <w:rsid w:val="004E223C"/>
    <w:rsid w:val="004F299B"/>
    <w:rsid w:val="004F414E"/>
    <w:rsid w:val="00503839"/>
    <w:rsid w:val="00504130"/>
    <w:rsid w:val="00505027"/>
    <w:rsid w:val="00521633"/>
    <w:rsid w:val="00525EAB"/>
    <w:rsid w:val="00534A61"/>
    <w:rsid w:val="00542144"/>
    <w:rsid w:val="00550487"/>
    <w:rsid w:val="00574B43"/>
    <w:rsid w:val="005822E5"/>
    <w:rsid w:val="005902F1"/>
    <w:rsid w:val="005933C1"/>
    <w:rsid w:val="00597813"/>
    <w:rsid w:val="005A5094"/>
    <w:rsid w:val="005C069B"/>
    <w:rsid w:val="005E1571"/>
    <w:rsid w:val="005E5348"/>
    <w:rsid w:val="005F305F"/>
    <w:rsid w:val="00601BDE"/>
    <w:rsid w:val="006026C5"/>
    <w:rsid w:val="00623D87"/>
    <w:rsid w:val="00630DC5"/>
    <w:rsid w:val="00632584"/>
    <w:rsid w:val="00635EAB"/>
    <w:rsid w:val="00637D4A"/>
    <w:rsid w:val="00645AD5"/>
    <w:rsid w:val="0065218A"/>
    <w:rsid w:val="0066088D"/>
    <w:rsid w:val="00663D2C"/>
    <w:rsid w:val="00674870"/>
    <w:rsid w:val="00693A6D"/>
    <w:rsid w:val="006944C9"/>
    <w:rsid w:val="006A130D"/>
    <w:rsid w:val="006A67E1"/>
    <w:rsid w:val="006D0503"/>
    <w:rsid w:val="006D0D9B"/>
    <w:rsid w:val="006D1246"/>
    <w:rsid w:val="006D1736"/>
    <w:rsid w:val="006D263A"/>
    <w:rsid w:val="006D766B"/>
    <w:rsid w:val="006E607E"/>
    <w:rsid w:val="006F17BA"/>
    <w:rsid w:val="006F2F26"/>
    <w:rsid w:val="007143A3"/>
    <w:rsid w:val="00722332"/>
    <w:rsid w:val="00756526"/>
    <w:rsid w:val="00760CB1"/>
    <w:rsid w:val="00773FD4"/>
    <w:rsid w:val="00784A11"/>
    <w:rsid w:val="00795C24"/>
    <w:rsid w:val="007A102A"/>
    <w:rsid w:val="007A2A94"/>
    <w:rsid w:val="007B19CD"/>
    <w:rsid w:val="007B502B"/>
    <w:rsid w:val="007D5A91"/>
    <w:rsid w:val="007E6E41"/>
    <w:rsid w:val="00815307"/>
    <w:rsid w:val="00816041"/>
    <w:rsid w:val="00824192"/>
    <w:rsid w:val="00842F81"/>
    <w:rsid w:val="0085345A"/>
    <w:rsid w:val="00863893"/>
    <w:rsid w:val="0087033B"/>
    <w:rsid w:val="008A4CA0"/>
    <w:rsid w:val="008C14B4"/>
    <w:rsid w:val="008C7B18"/>
    <w:rsid w:val="008D1AF9"/>
    <w:rsid w:val="008E09E8"/>
    <w:rsid w:val="008E7601"/>
    <w:rsid w:val="00900FF0"/>
    <w:rsid w:val="009138DB"/>
    <w:rsid w:val="009172EA"/>
    <w:rsid w:val="00922C7C"/>
    <w:rsid w:val="00930454"/>
    <w:rsid w:val="009309DE"/>
    <w:rsid w:val="009319C4"/>
    <w:rsid w:val="009407BE"/>
    <w:rsid w:val="0094547C"/>
    <w:rsid w:val="0094580D"/>
    <w:rsid w:val="00946905"/>
    <w:rsid w:val="00956D26"/>
    <w:rsid w:val="00974A7E"/>
    <w:rsid w:val="00983153"/>
    <w:rsid w:val="00992938"/>
    <w:rsid w:val="009A1C1D"/>
    <w:rsid w:val="009C26E8"/>
    <w:rsid w:val="009D16E4"/>
    <w:rsid w:val="009E2110"/>
    <w:rsid w:val="009E4E08"/>
    <w:rsid w:val="009E5098"/>
    <w:rsid w:val="00A01E39"/>
    <w:rsid w:val="00A1699E"/>
    <w:rsid w:val="00A46846"/>
    <w:rsid w:val="00A54258"/>
    <w:rsid w:val="00A65C1F"/>
    <w:rsid w:val="00A778D7"/>
    <w:rsid w:val="00A80B7A"/>
    <w:rsid w:val="00A901CE"/>
    <w:rsid w:val="00A92726"/>
    <w:rsid w:val="00A94208"/>
    <w:rsid w:val="00AA16C7"/>
    <w:rsid w:val="00AA1786"/>
    <w:rsid w:val="00AA74CA"/>
    <w:rsid w:val="00AB1CBD"/>
    <w:rsid w:val="00AC61BA"/>
    <w:rsid w:val="00AE2923"/>
    <w:rsid w:val="00AE5BED"/>
    <w:rsid w:val="00AE7606"/>
    <w:rsid w:val="00B06EDC"/>
    <w:rsid w:val="00B07D5E"/>
    <w:rsid w:val="00B337DC"/>
    <w:rsid w:val="00B7372C"/>
    <w:rsid w:val="00B73D87"/>
    <w:rsid w:val="00B74F3F"/>
    <w:rsid w:val="00B75852"/>
    <w:rsid w:val="00B804F3"/>
    <w:rsid w:val="00B92A54"/>
    <w:rsid w:val="00BB3A19"/>
    <w:rsid w:val="00BB7F81"/>
    <w:rsid w:val="00BC5ADF"/>
    <w:rsid w:val="00BC7AB6"/>
    <w:rsid w:val="00BD179F"/>
    <w:rsid w:val="00BD4BD7"/>
    <w:rsid w:val="00C03CF1"/>
    <w:rsid w:val="00C051F3"/>
    <w:rsid w:val="00C071D5"/>
    <w:rsid w:val="00C1043D"/>
    <w:rsid w:val="00C157D8"/>
    <w:rsid w:val="00C22062"/>
    <w:rsid w:val="00C32D13"/>
    <w:rsid w:val="00C36A19"/>
    <w:rsid w:val="00C46ABD"/>
    <w:rsid w:val="00C52BC8"/>
    <w:rsid w:val="00C64A31"/>
    <w:rsid w:val="00C8152A"/>
    <w:rsid w:val="00C93C13"/>
    <w:rsid w:val="00CA5B28"/>
    <w:rsid w:val="00CB0C83"/>
    <w:rsid w:val="00CB6149"/>
    <w:rsid w:val="00CC347B"/>
    <w:rsid w:val="00CF14B0"/>
    <w:rsid w:val="00CF2E16"/>
    <w:rsid w:val="00D06E87"/>
    <w:rsid w:val="00D07535"/>
    <w:rsid w:val="00D14BA4"/>
    <w:rsid w:val="00D17E90"/>
    <w:rsid w:val="00D340AC"/>
    <w:rsid w:val="00D35072"/>
    <w:rsid w:val="00D71C71"/>
    <w:rsid w:val="00D846DC"/>
    <w:rsid w:val="00D93A30"/>
    <w:rsid w:val="00D94AB4"/>
    <w:rsid w:val="00D94CA3"/>
    <w:rsid w:val="00DB2BFF"/>
    <w:rsid w:val="00DB4173"/>
    <w:rsid w:val="00DB581D"/>
    <w:rsid w:val="00DD1C32"/>
    <w:rsid w:val="00DD262C"/>
    <w:rsid w:val="00DD3525"/>
    <w:rsid w:val="00DD5CF6"/>
    <w:rsid w:val="00DF0103"/>
    <w:rsid w:val="00DF199A"/>
    <w:rsid w:val="00E07484"/>
    <w:rsid w:val="00E123EB"/>
    <w:rsid w:val="00E2315F"/>
    <w:rsid w:val="00E301D5"/>
    <w:rsid w:val="00E41A01"/>
    <w:rsid w:val="00E450F4"/>
    <w:rsid w:val="00E81D25"/>
    <w:rsid w:val="00E8772E"/>
    <w:rsid w:val="00E90D8F"/>
    <w:rsid w:val="00EA6FE6"/>
    <w:rsid w:val="00EB15AD"/>
    <w:rsid w:val="00EC58D2"/>
    <w:rsid w:val="00ED3797"/>
    <w:rsid w:val="00ED5E0F"/>
    <w:rsid w:val="00F218D3"/>
    <w:rsid w:val="00F227E0"/>
    <w:rsid w:val="00F26771"/>
    <w:rsid w:val="00F407A9"/>
    <w:rsid w:val="00F46387"/>
    <w:rsid w:val="00F51261"/>
    <w:rsid w:val="00F518C2"/>
    <w:rsid w:val="00F62444"/>
    <w:rsid w:val="00F67148"/>
    <w:rsid w:val="00F80D18"/>
    <w:rsid w:val="00F92577"/>
    <w:rsid w:val="00F94BA1"/>
    <w:rsid w:val="00FD4490"/>
    <w:rsid w:val="00FD5EAC"/>
    <w:rsid w:val="00FD681A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CF118"/>
  <w15:chartTrackingRefBased/>
  <w15:docId w15:val="{F608E5B0-8DA8-4EA8-8428-9AEC22B2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table" w:styleId="a7">
    <w:name w:val="Table Grid"/>
    <w:basedOn w:val="a1"/>
    <w:rsid w:val="00C4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 Знак Знак Знак Знак"/>
    <w:basedOn w:val="a"/>
    <w:rsid w:val="002E7F79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research.ru/conference/conference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@promstroyinfo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господа,</vt:lpstr>
    </vt:vector>
  </TitlesOfParts>
  <Company>Строительная информация</Company>
  <LinksUpToDate>false</LinksUpToDate>
  <CharactersWithSpaces>1085</CharactersWithSpaces>
  <SharedDoc>false</SharedDoc>
  <HLinks>
    <vt:vector size="42" baseType="variant">
      <vt:variant>
        <vt:i4>5636162</vt:i4>
      </vt:variant>
      <vt:variant>
        <vt:i4>12</vt:i4>
      </vt:variant>
      <vt:variant>
        <vt:i4>0</vt:i4>
      </vt:variant>
      <vt:variant>
        <vt:i4>5</vt:i4>
      </vt:variant>
      <vt:variant>
        <vt:lpwstr>http://www.bestresearch.ru/conference/conference.htm</vt:lpwstr>
      </vt:variant>
      <vt:variant>
        <vt:lpwstr/>
      </vt:variant>
      <vt:variant>
        <vt:i4>196648</vt:i4>
      </vt:variant>
      <vt:variant>
        <vt:i4>9</vt:i4>
      </vt:variant>
      <vt:variant>
        <vt:i4>0</vt:i4>
      </vt:variant>
      <vt:variant>
        <vt:i4>5</vt:i4>
      </vt:variant>
      <vt:variant>
        <vt:lpwstr>mailto:post@promstroyinform.ru</vt:lpwstr>
      </vt:variant>
      <vt:variant>
        <vt:lpwstr/>
      </vt:variant>
      <vt:variant>
        <vt:i4>196648</vt:i4>
      </vt:variant>
      <vt:variant>
        <vt:i4>6</vt:i4>
      </vt:variant>
      <vt:variant>
        <vt:i4>0</vt:i4>
      </vt:variant>
      <vt:variant>
        <vt:i4>5</vt:i4>
      </vt:variant>
      <vt:variant>
        <vt:lpwstr>mailto:post@promstroyinform.ru</vt:lpwstr>
      </vt:variant>
      <vt:variant>
        <vt:lpwstr/>
      </vt:variant>
      <vt:variant>
        <vt:i4>196648</vt:i4>
      </vt:variant>
      <vt:variant>
        <vt:i4>3</vt:i4>
      </vt:variant>
      <vt:variant>
        <vt:i4>0</vt:i4>
      </vt:variant>
      <vt:variant>
        <vt:i4>5</vt:i4>
      </vt:variant>
      <vt:variant>
        <vt:lpwstr>mailto:post@promstroyinform.ru</vt:lpwstr>
      </vt:variant>
      <vt:variant>
        <vt:lpwstr/>
      </vt:variant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http://www.bestresearch.ru/</vt:lpwstr>
      </vt:variant>
      <vt:variant>
        <vt:lpwstr/>
      </vt:variant>
      <vt:variant>
        <vt:i4>196648</vt:i4>
      </vt:variant>
      <vt:variant>
        <vt:i4>3</vt:i4>
      </vt:variant>
      <vt:variant>
        <vt:i4>0</vt:i4>
      </vt:variant>
      <vt:variant>
        <vt:i4>5</vt:i4>
      </vt:variant>
      <vt:variant>
        <vt:lpwstr>mailto:post@promstroyinform.ru</vt:lpwstr>
      </vt:variant>
      <vt:variant>
        <vt:lpwstr/>
      </vt:variant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http://www.bestresearch.ru/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господа,</dc:title>
  <dc:subject/>
  <dc:creator>Евгений</dc:creator>
  <cp:keywords/>
  <cp:lastModifiedBy>work</cp:lastModifiedBy>
  <cp:revision>3</cp:revision>
  <cp:lastPrinted>2009-10-27T18:50:00Z</cp:lastPrinted>
  <dcterms:created xsi:type="dcterms:W3CDTF">2026-06-04T08:25:00Z</dcterms:created>
  <dcterms:modified xsi:type="dcterms:W3CDTF">2026-06-04T08:27:00Z</dcterms:modified>
</cp:coreProperties>
</file>